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388F75" w14:textId="0E7C78FC" w:rsidR="00B24B88" w:rsidRDefault="00783045" w:rsidP="00B24B88">
      <w:r w:rsidRPr="00783045">
        <w:drawing>
          <wp:anchor distT="0" distB="0" distL="114300" distR="114300" simplePos="0" relativeHeight="251667456" behindDoc="0" locked="0" layoutInCell="1" allowOverlap="1" wp14:anchorId="199C99B1" wp14:editId="7F1B1FA3">
            <wp:simplePos x="0" y="0"/>
            <wp:positionH relativeFrom="column">
              <wp:posOffset>381000</wp:posOffset>
            </wp:positionH>
            <wp:positionV relativeFrom="paragraph">
              <wp:posOffset>0</wp:posOffset>
            </wp:positionV>
            <wp:extent cx="2362200" cy="2242185"/>
            <wp:effectExtent l="0" t="0" r="0" b="5715"/>
            <wp:wrapThrough wrapText="bothSides">
              <wp:wrapPolygon edited="0">
                <wp:start x="0" y="0"/>
                <wp:lineTo x="0" y="21533"/>
                <wp:lineTo x="21484" y="21533"/>
                <wp:lineTo x="2148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638">
        <w:t xml:space="preserve">#1 </w:t>
      </w:r>
      <w:r w:rsidR="00B24B88">
        <w:t xml:space="preserve">      #2</w:t>
      </w:r>
      <w:r w:rsidR="00B24B88" w:rsidRPr="00B24B88">
        <w:t xml:space="preserve"> </w:t>
      </w:r>
      <w:r w:rsidR="00B24B88">
        <w:t>puzzle (gather a team, explain roles, brainstorm together, split tasks)</w:t>
      </w:r>
    </w:p>
    <w:p w14:paraId="1675684F" w14:textId="2689582C" w:rsidR="00B24B88" w:rsidRDefault="00F27688" w:rsidP="00B24B88">
      <w:r>
        <w:rPr>
          <w:noProof/>
        </w:rPr>
        <w:drawing>
          <wp:anchor distT="0" distB="0" distL="114300" distR="114300" simplePos="0" relativeHeight="251662336" behindDoc="0" locked="0" layoutInCell="1" allowOverlap="1" wp14:anchorId="63C5271A" wp14:editId="5C32F39F">
            <wp:simplePos x="0" y="0"/>
            <wp:positionH relativeFrom="column">
              <wp:posOffset>2861457</wp:posOffset>
            </wp:positionH>
            <wp:positionV relativeFrom="page">
              <wp:posOffset>542094</wp:posOffset>
            </wp:positionV>
            <wp:extent cx="1085850" cy="1746885"/>
            <wp:effectExtent l="0" t="0" r="6350" b="5715"/>
            <wp:wrapThrough wrapText="bothSides">
              <wp:wrapPolygon edited="0">
                <wp:start x="0" y="0"/>
                <wp:lineTo x="0" y="21514"/>
                <wp:lineTo x="21474" y="21514"/>
                <wp:lineTo x="2147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4-24 at 11.58.46 A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89A6C" w14:textId="41B1BFE1" w:rsidR="00B24B88" w:rsidRDefault="00783045" w:rsidP="00B24B88">
      <w:r>
        <w:t xml:space="preserve">    </w:t>
      </w:r>
      <w:r w:rsidR="00B24B88">
        <w:t xml:space="preserve"> #3 (</w:t>
      </w:r>
      <w:proofErr w:type="spellStart"/>
      <w:r w:rsidR="00B24B88">
        <w:t>morse</w:t>
      </w:r>
      <w:proofErr w:type="spellEnd"/>
      <w:r w:rsidR="00B24B88">
        <w:t>) Learn from a model</w:t>
      </w:r>
    </w:p>
    <w:p w14:paraId="517ADD39" w14:textId="317E4B74" w:rsidR="00B24B88" w:rsidRDefault="00B24B88" w:rsidP="00B24B88">
      <w:r>
        <w:t xml:space="preserve">    #4 (</w:t>
      </w:r>
      <w:proofErr w:type="spellStart"/>
      <w:r>
        <w:t>snote</w:t>
      </w:r>
      <w:proofErr w:type="spellEnd"/>
      <w:r>
        <w:t xml:space="preserve">) </w:t>
      </w:r>
      <w:r w:rsidR="00B73F87">
        <w:t>Develop</w:t>
      </w:r>
      <w:r>
        <w:t xml:space="preserve"> puzzles from content </w:t>
      </w:r>
    </w:p>
    <w:p w14:paraId="56F45DEE" w14:textId="77777777" w:rsidR="004451F4" w:rsidRDefault="00B24B88" w:rsidP="00B24B88">
      <w:r>
        <w:t xml:space="preserve">    #5 </w:t>
      </w:r>
      <w:r w:rsidR="00C81638">
        <w:t>(rebus) Practice Makes Perfect</w:t>
      </w:r>
      <w:r w:rsidR="00402A24">
        <w:tab/>
      </w:r>
    </w:p>
    <w:p w14:paraId="5D11D7DD" w14:textId="077163DE" w:rsidR="00096851" w:rsidRDefault="004451F4" w:rsidP="00096851">
      <w:r>
        <w:t>Code: 2PLAY</w:t>
      </w:r>
    </w:p>
    <w:p w14:paraId="2410EF20" w14:textId="38B2704C" w:rsidR="00783045" w:rsidRDefault="00783045" w:rsidP="00096851"/>
    <w:p w14:paraId="308AED00" w14:textId="77777777" w:rsidR="00783045" w:rsidRDefault="00783045" w:rsidP="00096851"/>
    <w:p w14:paraId="33EC2606" w14:textId="77777777" w:rsidR="00783045" w:rsidRDefault="00096851">
      <w:r w:rsidRPr="00D95878">
        <w:rPr>
          <w:rFonts w:ascii="Calibri" w:eastAsia="Times New Roman" w:hAnsi="Calibri" w:cs="Calibri"/>
          <w:color w:val="000000"/>
          <w:sz w:val="22"/>
          <w:szCs w:val="22"/>
        </w:rPr>
        <w:t>Shelesky et al, Escaping the Average Teaching Technique, STFM Annual Conference, 201</w:t>
      </w:r>
      <w:r>
        <w:rPr>
          <w:rFonts w:ascii="Calibri" w:eastAsia="Times New Roman" w:hAnsi="Calibri" w:cs="Calibri"/>
          <w:color w:val="000000"/>
          <w:sz w:val="22"/>
          <w:szCs w:val="22"/>
        </w:rPr>
        <w:t>9</w:t>
      </w:r>
      <w:r w:rsidR="00E15A9B">
        <w:tab/>
      </w:r>
    </w:p>
    <w:p w14:paraId="70CD5E6F" w14:textId="77777777" w:rsidR="00783045" w:rsidRDefault="00783045"/>
    <w:p w14:paraId="2987D7F8" w14:textId="77777777" w:rsidR="00783045" w:rsidRDefault="00783045"/>
    <w:p w14:paraId="7147F519" w14:textId="0D1D6654" w:rsidR="00E15A9B" w:rsidRDefault="00E15A9B">
      <w:r>
        <w:tab/>
      </w:r>
      <w:r>
        <w:tab/>
        <w:t xml:space="preserve">  </w:t>
      </w:r>
      <w:r>
        <w:tab/>
      </w:r>
      <w:r w:rsidR="00164AC5">
        <w:t xml:space="preserve">       </w:t>
      </w:r>
    </w:p>
    <w:p w14:paraId="3BEB4E8D" w14:textId="77777777" w:rsidR="00783045" w:rsidRPr="00096851" w:rsidRDefault="00783045">
      <w:pPr>
        <w:rPr>
          <w:rFonts w:ascii="Times New Roman" w:eastAsia="Times New Roman" w:hAnsi="Times New Roman" w:cs="Times New Roman"/>
        </w:rPr>
      </w:pPr>
    </w:p>
    <w:p w14:paraId="11B1F487" w14:textId="01744BEE" w:rsidR="00E15A9B" w:rsidRDefault="00E15A9B"/>
    <w:p w14:paraId="7B338891" w14:textId="5D2577DD" w:rsidR="00B24B88" w:rsidRDefault="00783045" w:rsidP="00B24B88">
      <w:r w:rsidRPr="00783045">
        <w:drawing>
          <wp:anchor distT="0" distB="0" distL="114300" distR="114300" simplePos="0" relativeHeight="251669504" behindDoc="0" locked="0" layoutInCell="1" allowOverlap="1" wp14:anchorId="776D0B14" wp14:editId="682B71DD">
            <wp:simplePos x="0" y="0"/>
            <wp:positionH relativeFrom="column">
              <wp:posOffset>345440</wp:posOffset>
            </wp:positionH>
            <wp:positionV relativeFrom="paragraph">
              <wp:posOffset>75565</wp:posOffset>
            </wp:positionV>
            <wp:extent cx="2362200" cy="2242185"/>
            <wp:effectExtent l="0" t="0" r="0" b="5715"/>
            <wp:wrapThrough wrapText="bothSides">
              <wp:wrapPolygon edited="0">
                <wp:start x="0" y="0"/>
                <wp:lineTo x="0" y="21533"/>
                <wp:lineTo x="21484" y="21533"/>
                <wp:lineTo x="2148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B88">
        <w:t xml:space="preserve">  #1</w:t>
      </w:r>
      <w:r w:rsidR="00096851">
        <w:t xml:space="preserve"> </w:t>
      </w:r>
      <w:r w:rsidR="00B24B88">
        <w:t>#2</w:t>
      </w:r>
      <w:r w:rsidR="00B24B88" w:rsidRPr="00B24B88">
        <w:t xml:space="preserve"> </w:t>
      </w:r>
      <w:r w:rsidR="00B24B88">
        <w:t>puzzle (gather a team, explain roles, brainstorm together, split tasks)</w:t>
      </w:r>
    </w:p>
    <w:p w14:paraId="0EA9D620" w14:textId="7F4335F8" w:rsidR="00B24B88" w:rsidRDefault="00783045" w:rsidP="00B24B88">
      <w:r>
        <w:rPr>
          <w:noProof/>
        </w:rPr>
        <w:drawing>
          <wp:anchor distT="0" distB="0" distL="114300" distR="114300" simplePos="0" relativeHeight="251664384" behindDoc="0" locked="0" layoutInCell="1" allowOverlap="1" wp14:anchorId="5BF730EC" wp14:editId="77D3D1B5">
            <wp:simplePos x="0" y="0"/>
            <wp:positionH relativeFrom="column">
              <wp:posOffset>2747010</wp:posOffset>
            </wp:positionH>
            <wp:positionV relativeFrom="page">
              <wp:posOffset>2961005</wp:posOffset>
            </wp:positionV>
            <wp:extent cx="1085850" cy="1746885"/>
            <wp:effectExtent l="0" t="0" r="6350" b="5715"/>
            <wp:wrapThrough wrapText="bothSides">
              <wp:wrapPolygon edited="0">
                <wp:start x="0" y="0"/>
                <wp:lineTo x="0" y="21514"/>
                <wp:lineTo x="21474" y="21514"/>
                <wp:lineTo x="2147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4-24 at 11.58.46 A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AE38F" w14:textId="217C8FA2" w:rsidR="00B24B88" w:rsidRDefault="00783045" w:rsidP="00164AC5">
      <w:r>
        <w:t xml:space="preserve">   </w:t>
      </w:r>
      <w:r w:rsidR="00164AC5">
        <w:t>#</w:t>
      </w:r>
      <w:r w:rsidR="00B24B88">
        <w:t>3 (</w:t>
      </w:r>
      <w:proofErr w:type="spellStart"/>
      <w:r w:rsidR="00B24B88">
        <w:t>morse</w:t>
      </w:r>
      <w:proofErr w:type="spellEnd"/>
      <w:r w:rsidR="00B24B88">
        <w:t xml:space="preserve">) Learn from a model </w:t>
      </w:r>
    </w:p>
    <w:p w14:paraId="533C8555" w14:textId="62024E1F" w:rsidR="00164AC5" w:rsidRDefault="00B24B88" w:rsidP="00164AC5">
      <w:r>
        <w:t xml:space="preserve">    #4 (</w:t>
      </w:r>
      <w:proofErr w:type="spellStart"/>
      <w:r>
        <w:t>snote</w:t>
      </w:r>
      <w:proofErr w:type="spellEnd"/>
      <w:r>
        <w:t xml:space="preserve">) </w:t>
      </w:r>
      <w:r w:rsidR="00B73F87">
        <w:t xml:space="preserve">Develop </w:t>
      </w:r>
      <w:r>
        <w:t>puzzles from content</w:t>
      </w:r>
      <w:r w:rsidR="00164AC5">
        <w:tab/>
      </w:r>
      <w:r w:rsidR="00164AC5">
        <w:tab/>
      </w:r>
    </w:p>
    <w:p w14:paraId="53D3FA13" w14:textId="1716AEBB" w:rsidR="00164AC5" w:rsidRDefault="00B24B88" w:rsidP="00164AC5">
      <w:r>
        <w:t xml:space="preserve">     </w:t>
      </w:r>
      <w:r w:rsidR="00164AC5">
        <w:t>#5</w:t>
      </w:r>
      <w:r>
        <w:t xml:space="preserve"> (rebus) Practice Makes Perfect</w:t>
      </w:r>
      <w:r>
        <w:tab/>
      </w:r>
    </w:p>
    <w:p w14:paraId="5C39F6AD" w14:textId="429F09E0" w:rsidR="00F27688" w:rsidRDefault="004451F4" w:rsidP="004451F4">
      <w:pPr>
        <w:jc w:val="both"/>
      </w:pPr>
      <w:r>
        <w:t>CODE: 2PLAY</w:t>
      </w:r>
    </w:p>
    <w:p w14:paraId="6A4AAFE9" w14:textId="4E4B802B" w:rsidR="00783045" w:rsidRDefault="00783045" w:rsidP="004451F4">
      <w:pPr>
        <w:jc w:val="both"/>
      </w:pPr>
    </w:p>
    <w:p w14:paraId="4180DB7F" w14:textId="77777777" w:rsidR="00783045" w:rsidRDefault="00783045" w:rsidP="004451F4">
      <w:pPr>
        <w:jc w:val="both"/>
      </w:pPr>
    </w:p>
    <w:p w14:paraId="7A172AB5" w14:textId="60F8F08B" w:rsidR="00F27688" w:rsidRPr="00096851" w:rsidRDefault="00096851" w:rsidP="00164AC5">
      <w:pPr>
        <w:rPr>
          <w:rFonts w:ascii="Times New Roman" w:eastAsia="Times New Roman" w:hAnsi="Times New Roman" w:cs="Times New Roman"/>
        </w:rPr>
      </w:pPr>
      <w:r w:rsidRPr="00D95878">
        <w:rPr>
          <w:rFonts w:ascii="Calibri" w:eastAsia="Times New Roman" w:hAnsi="Calibri" w:cs="Calibri"/>
          <w:color w:val="000000"/>
          <w:sz w:val="22"/>
          <w:szCs w:val="22"/>
        </w:rPr>
        <w:t>Shelesky et al, Escaping the Average Teaching Technique, STFM Annual Conference, 2019</w:t>
      </w:r>
    </w:p>
    <w:p w14:paraId="7BBD43C0" w14:textId="280DC49D" w:rsidR="00F27688" w:rsidRDefault="00F27688"/>
    <w:p w14:paraId="0A060154" w14:textId="77777777" w:rsidR="00F27688" w:rsidRDefault="00F27688" w:rsidP="00CF347F">
      <w:pPr>
        <w:jc w:val="center"/>
      </w:pPr>
    </w:p>
    <w:p w14:paraId="565D67D2" w14:textId="77777777" w:rsidR="00783045" w:rsidRDefault="00783045" w:rsidP="00CF347F">
      <w:pPr>
        <w:jc w:val="center"/>
        <w:rPr>
          <w:b/>
          <w:sz w:val="144"/>
          <w:szCs w:val="144"/>
        </w:rPr>
      </w:pPr>
    </w:p>
    <w:p w14:paraId="6BBBF6A2" w14:textId="5CB2E739" w:rsidR="00F27688" w:rsidRPr="00F27688" w:rsidRDefault="00F27688" w:rsidP="00CF347F">
      <w:pPr>
        <w:jc w:val="center"/>
        <w:rPr>
          <w:b/>
          <w:sz w:val="144"/>
          <w:szCs w:val="144"/>
        </w:rPr>
      </w:pPr>
      <w:bookmarkStart w:id="0" w:name="_GoBack"/>
      <w:bookmarkEnd w:id="0"/>
      <w:r w:rsidRPr="00F27688">
        <w:rPr>
          <w:b/>
          <w:sz w:val="144"/>
          <w:szCs w:val="144"/>
        </w:rPr>
        <w:t xml:space="preserve">2 </w:t>
      </w:r>
      <w:r>
        <w:rPr>
          <w:b/>
          <w:sz w:val="144"/>
          <w:szCs w:val="144"/>
        </w:rPr>
        <w:t xml:space="preserve"> </w:t>
      </w:r>
      <w:r w:rsidRPr="00F27688">
        <w:rPr>
          <w:b/>
          <w:sz w:val="144"/>
          <w:szCs w:val="144"/>
        </w:rPr>
        <w:t xml:space="preserve"> P </w:t>
      </w:r>
      <w:r>
        <w:rPr>
          <w:b/>
          <w:sz w:val="144"/>
          <w:szCs w:val="144"/>
        </w:rPr>
        <w:t xml:space="preserve"> </w:t>
      </w:r>
      <w:r w:rsidRPr="00F27688">
        <w:rPr>
          <w:b/>
          <w:sz w:val="144"/>
          <w:szCs w:val="144"/>
        </w:rPr>
        <w:t xml:space="preserve"> L </w:t>
      </w:r>
      <w:r>
        <w:rPr>
          <w:b/>
          <w:sz w:val="144"/>
          <w:szCs w:val="144"/>
        </w:rPr>
        <w:t xml:space="preserve"> </w:t>
      </w:r>
      <w:r w:rsidRPr="00F27688">
        <w:rPr>
          <w:b/>
          <w:sz w:val="144"/>
          <w:szCs w:val="144"/>
        </w:rPr>
        <w:t xml:space="preserve"> A  </w:t>
      </w:r>
      <w:r>
        <w:rPr>
          <w:b/>
          <w:sz w:val="144"/>
          <w:szCs w:val="144"/>
        </w:rPr>
        <w:t xml:space="preserve"> </w:t>
      </w:r>
      <w:r w:rsidRPr="00F27688">
        <w:rPr>
          <w:b/>
          <w:sz w:val="144"/>
          <w:szCs w:val="144"/>
        </w:rPr>
        <w:t>Y</w:t>
      </w:r>
    </w:p>
    <w:p w14:paraId="63369459" w14:textId="426E2894" w:rsidR="00F27688" w:rsidRPr="00CF347F" w:rsidRDefault="00F27688" w:rsidP="00CF347F">
      <w:pPr>
        <w:jc w:val="center"/>
        <w:rPr>
          <w:b/>
          <w:sz w:val="144"/>
          <w:szCs w:val="144"/>
        </w:rPr>
      </w:pPr>
      <w:r w:rsidRPr="00F27688">
        <w:rPr>
          <w:b/>
          <w:sz w:val="144"/>
          <w:szCs w:val="144"/>
        </w:rPr>
        <w:t xml:space="preserve">2  </w:t>
      </w:r>
      <w:r>
        <w:rPr>
          <w:b/>
          <w:sz w:val="144"/>
          <w:szCs w:val="144"/>
        </w:rPr>
        <w:t xml:space="preserve"> </w:t>
      </w:r>
      <w:r w:rsidRPr="00F27688">
        <w:rPr>
          <w:b/>
          <w:sz w:val="144"/>
          <w:szCs w:val="144"/>
        </w:rPr>
        <w:t xml:space="preserve">P </w:t>
      </w:r>
      <w:r>
        <w:rPr>
          <w:b/>
          <w:sz w:val="144"/>
          <w:szCs w:val="144"/>
        </w:rPr>
        <w:t xml:space="preserve"> </w:t>
      </w:r>
      <w:r w:rsidRPr="00F27688">
        <w:rPr>
          <w:b/>
          <w:sz w:val="144"/>
          <w:szCs w:val="144"/>
        </w:rPr>
        <w:t xml:space="preserve"> L </w:t>
      </w:r>
      <w:r>
        <w:rPr>
          <w:b/>
          <w:sz w:val="144"/>
          <w:szCs w:val="144"/>
        </w:rPr>
        <w:t xml:space="preserve"> </w:t>
      </w:r>
      <w:r w:rsidRPr="00F27688">
        <w:rPr>
          <w:b/>
          <w:sz w:val="144"/>
          <w:szCs w:val="144"/>
        </w:rPr>
        <w:t xml:space="preserve"> A </w:t>
      </w:r>
      <w:r>
        <w:rPr>
          <w:b/>
          <w:sz w:val="144"/>
          <w:szCs w:val="144"/>
        </w:rPr>
        <w:t xml:space="preserve"> </w:t>
      </w:r>
      <w:r w:rsidRPr="00F27688">
        <w:rPr>
          <w:b/>
          <w:sz w:val="144"/>
          <w:szCs w:val="144"/>
        </w:rPr>
        <w:t xml:space="preserve"> Y</w:t>
      </w:r>
    </w:p>
    <w:sectPr w:rsidR="00F27688" w:rsidRPr="00CF347F" w:rsidSect="00F2768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690"/>
    <w:rsid w:val="00096851"/>
    <w:rsid w:val="00121176"/>
    <w:rsid w:val="00164AC5"/>
    <w:rsid w:val="00402A24"/>
    <w:rsid w:val="004451F4"/>
    <w:rsid w:val="004C53F6"/>
    <w:rsid w:val="006C19F6"/>
    <w:rsid w:val="00783045"/>
    <w:rsid w:val="007A2FCC"/>
    <w:rsid w:val="00AA31ED"/>
    <w:rsid w:val="00B24B88"/>
    <w:rsid w:val="00B63690"/>
    <w:rsid w:val="00B73F87"/>
    <w:rsid w:val="00B974A7"/>
    <w:rsid w:val="00BA3737"/>
    <w:rsid w:val="00C81638"/>
    <w:rsid w:val="00CF347F"/>
    <w:rsid w:val="00E15A9B"/>
    <w:rsid w:val="00F2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F0EC1"/>
  <w15:chartTrackingRefBased/>
  <w15:docId w15:val="{9CA88805-C7D9-DA4A-9E66-DBCB90635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FC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FC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Gretchen Shelesky</dc:creator>
  <cp:keywords/>
  <dc:description/>
  <cp:lastModifiedBy>Gretchen Shelesky</cp:lastModifiedBy>
  <cp:revision>9</cp:revision>
  <cp:lastPrinted>2019-04-24T17:42:00Z</cp:lastPrinted>
  <dcterms:created xsi:type="dcterms:W3CDTF">2019-04-24T15:11:00Z</dcterms:created>
  <dcterms:modified xsi:type="dcterms:W3CDTF">2019-04-26T04:08:00Z</dcterms:modified>
</cp:coreProperties>
</file>